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E305" w14:textId="1509E950" w:rsidR="00AF4472" w:rsidRPr="00AF4472" w:rsidRDefault="00AF4472" w:rsidP="00AF4472">
      <w:pPr>
        <w:jc w:val="center"/>
        <w:rPr>
          <w:rFonts w:ascii="Calibri" w:hAnsi="Calibri" w:cs="Calibri"/>
          <w:sz w:val="20"/>
          <w:szCs w:val="20"/>
        </w:rPr>
      </w:pPr>
      <w:r w:rsidRPr="00AF4472">
        <w:rPr>
          <w:rFonts w:ascii="Calibri" w:hAnsi="Calibri" w:cs="Calibri"/>
          <w:b/>
          <w:bCs/>
          <w:sz w:val="20"/>
          <w:szCs w:val="20"/>
        </w:rPr>
        <w:t>ANNEX IV:</w:t>
      </w:r>
    </w:p>
    <w:p w14:paraId="683B0078" w14:textId="38486067" w:rsidR="00AF4472" w:rsidRDefault="00AF4472" w:rsidP="00AF4472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AF4472">
        <w:rPr>
          <w:rFonts w:ascii="Calibri" w:hAnsi="Calibri" w:cs="Calibri"/>
          <w:b/>
          <w:bCs/>
          <w:sz w:val="20"/>
          <w:szCs w:val="20"/>
        </w:rPr>
        <w:t>DECLARACIÓ DE CONFIDENCIALITAT DE DADES I DOCUMENTS</w:t>
      </w:r>
    </w:p>
    <w:p w14:paraId="679E925F" w14:textId="77777777" w:rsidR="00AF4472" w:rsidRPr="00AF4472" w:rsidRDefault="00AF4472" w:rsidP="00AF4472">
      <w:pPr>
        <w:jc w:val="center"/>
        <w:rPr>
          <w:rFonts w:ascii="Calibri" w:hAnsi="Calibri" w:cs="Calibri"/>
          <w:sz w:val="20"/>
          <w:szCs w:val="20"/>
          <w:lang w:val="ca-ES"/>
        </w:rPr>
      </w:pPr>
    </w:p>
    <w:p w14:paraId="716F5065" w14:textId="7FEE3739" w:rsidR="00AF4472" w:rsidRPr="00AF4472" w:rsidRDefault="00AF4472" w:rsidP="00AF4472">
      <w:pPr>
        <w:jc w:val="both"/>
        <w:rPr>
          <w:rFonts w:ascii="Calibri" w:hAnsi="Calibri" w:cs="Calibri"/>
          <w:sz w:val="20"/>
          <w:szCs w:val="20"/>
          <w:lang w:val="ca-ES"/>
        </w:rPr>
      </w:pPr>
      <w:r w:rsidRPr="00AF4472">
        <w:rPr>
          <w:rFonts w:ascii="Calibri" w:hAnsi="Calibri" w:cs="Calibri"/>
          <w:sz w:val="20"/>
          <w:szCs w:val="20"/>
          <w:lang w:val="ca-ES"/>
        </w:rPr>
        <w:t>El senyor/a ............................................................. com apoderat/</w:t>
      </w:r>
      <w:proofErr w:type="spellStart"/>
      <w:r w:rsidRPr="00AF4472">
        <w:rPr>
          <w:rFonts w:ascii="Calibri" w:hAnsi="Calibri" w:cs="Calibri"/>
          <w:sz w:val="20"/>
          <w:szCs w:val="20"/>
          <w:lang w:val="ca-ES"/>
        </w:rPr>
        <w:t>ada</w:t>
      </w:r>
      <w:proofErr w:type="spellEnd"/>
      <w:r w:rsidRPr="00AF4472">
        <w:rPr>
          <w:rFonts w:ascii="Calibri" w:hAnsi="Calibri" w:cs="Calibri"/>
          <w:sz w:val="20"/>
          <w:szCs w:val="20"/>
          <w:lang w:val="ca-ES"/>
        </w:rPr>
        <w:t xml:space="preserve"> de l’empresa ....................................... declara sota la seva responsabilitat que l’empresa a la qual representa, </w:t>
      </w:r>
    </w:p>
    <w:p w14:paraId="566C2315" w14:textId="77777777" w:rsidR="00AF4472" w:rsidRPr="00AF4472" w:rsidRDefault="00AF4472" w:rsidP="00AF4472">
      <w:pPr>
        <w:jc w:val="both"/>
        <w:rPr>
          <w:rFonts w:ascii="Calibri" w:hAnsi="Calibri" w:cs="Calibri"/>
          <w:sz w:val="20"/>
          <w:szCs w:val="20"/>
          <w:lang w:val="ca-ES"/>
        </w:rPr>
      </w:pPr>
      <w:r w:rsidRPr="00AF4472">
        <w:rPr>
          <w:rFonts w:ascii="Calibri" w:hAnsi="Calibri" w:cs="Calibri"/>
          <w:sz w:val="20"/>
          <w:szCs w:val="20"/>
          <w:lang w:val="ca-ES"/>
        </w:rPr>
        <w:t xml:space="preserve">DECLARA </w:t>
      </w:r>
    </w:p>
    <w:p w14:paraId="0D8AC828" w14:textId="7B2F56C4" w:rsidR="00AF4472" w:rsidRPr="00AF4472" w:rsidRDefault="00AF4472" w:rsidP="00AF4472">
      <w:pPr>
        <w:jc w:val="both"/>
        <w:rPr>
          <w:rFonts w:ascii="Calibri" w:hAnsi="Calibri" w:cs="Calibri"/>
          <w:sz w:val="20"/>
          <w:szCs w:val="20"/>
          <w:lang w:val="ca-ES"/>
        </w:rPr>
      </w:pPr>
      <w:r w:rsidRPr="00AF4472">
        <w:rPr>
          <w:rFonts w:ascii="Calibri" w:hAnsi="Calibri" w:cs="Calibri"/>
          <w:sz w:val="20"/>
          <w:szCs w:val="20"/>
          <w:lang w:val="ca-ES"/>
        </w:rPr>
        <w:t xml:space="preserve">Que els documents i dades presentades que considera de caràcter confidencial són els que a continuació es relacionen: </w:t>
      </w:r>
    </w:p>
    <w:p w14:paraId="202D4CBF" w14:textId="77777777" w:rsidR="00AF4472" w:rsidRPr="00AF4472" w:rsidRDefault="00AF4472" w:rsidP="00AF4472">
      <w:pPr>
        <w:jc w:val="both"/>
        <w:rPr>
          <w:rFonts w:ascii="Calibri" w:hAnsi="Calibri" w:cs="Calibri"/>
          <w:sz w:val="20"/>
          <w:szCs w:val="20"/>
          <w:lang w:val="ca-ES"/>
        </w:rPr>
      </w:pPr>
      <w:r w:rsidRPr="00AF4472">
        <w:rPr>
          <w:rFonts w:ascii="Calibri" w:hAnsi="Calibri" w:cs="Calibri"/>
          <w:sz w:val="20"/>
          <w:szCs w:val="20"/>
          <w:lang w:val="ca-E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4E6074B" w14:textId="77777777" w:rsidR="00AF4472" w:rsidRPr="00AF4472" w:rsidRDefault="00AF4472" w:rsidP="00AF4472">
      <w:pPr>
        <w:jc w:val="both"/>
        <w:rPr>
          <w:rFonts w:ascii="Calibri" w:hAnsi="Calibri" w:cs="Calibri"/>
          <w:sz w:val="20"/>
          <w:szCs w:val="20"/>
          <w:lang w:val="ca-ES"/>
        </w:rPr>
      </w:pPr>
      <w:r w:rsidRPr="00AF4472">
        <w:rPr>
          <w:rFonts w:ascii="Calibri" w:hAnsi="Calibri" w:cs="Calibri"/>
          <w:sz w:val="20"/>
          <w:szCs w:val="20"/>
          <w:lang w:val="ca-ES"/>
        </w:rPr>
        <w:t xml:space="preserve">I, perquè consti, signo aquesta declaració responsable. </w:t>
      </w:r>
    </w:p>
    <w:p w14:paraId="07B27BCD" w14:textId="77777777" w:rsidR="00AF4472" w:rsidRPr="00AF4472" w:rsidRDefault="00AF4472" w:rsidP="00AF4472">
      <w:pPr>
        <w:jc w:val="both"/>
        <w:rPr>
          <w:rFonts w:ascii="Calibri" w:hAnsi="Calibri" w:cs="Calibri"/>
          <w:sz w:val="20"/>
          <w:szCs w:val="20"/>
          <w:lang w:val="ca-ES"/>
        </w:rPr>
      </w:pPr>
      <w:r w:rsidRPr="00AF4472">
        <w:rPr>
          <w:rFonts w:ascii="Calibri" w:hAnsi="Calibri" w:cs="Calibri"/>
          <w:sz w:val="20"/>
          <w:szCs w:val="20"/>
          <w:lang w:val="ca-ES"/>
        </w:rPr>
        <w:t xml:space="preserve">(lloc i data ) </w:t>
      </w:r>
    </w:p>
    <w:p w14:paraId="6F86AC59" w14:textId="654419BF" w:rsidR="00C8514A" w:rsidRPr="00AF4472" w:rsidRDefault="00AF4472" w:rsidP="00AF4472">
      <w:pPr>
        <w:jc w:val="both"/>
        <w:rPr>
          <w:rFonts w:ascii="Calibri" w:hAnsi="Calibri" w:cs="Calibri"/>
          <w:sz w:val="20"/>
          <w:szCs w:val="20"/>
          <w:lang w:val="ca-ES"/>
        </w:rPr>
      </w:pPr>
      <w:r w:rsidRPr="00AF4472">
        <w:rPr>
          <w:rFonts w:ascii="Calibri" w:hAnsi="Calibri" w:cs="Calibri"/>
          <w:sz w:val="20"/>
          <w:szCs w:val="20"/>
          <w:lang w:val="ca-ES"/>
        </w:rPr>
        <w:t>Signatura de l’apoderat</w:t>
      </w:r>
    </w:p>
    <w:sectPr w:rsidR="00C8514A" w:rsidRPr="00AF4472" w:rsidSect="00345011">
      <w:headerReference w:type="default" r:id="rId6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9D66" w14:textId="77777777" w:rsidR="00EF4DB8" w:rsidRDefault="00EF4DB8" w:rsidP="00345011">
      <w:pPr>
        <w:spacing w:after="0" w:line="240" w:lineRule="auto"/>
      </w:pPr>
      <w:r>
        <w:separator/>
      </w:r>
    </w:p>
  </w:endnote>
  <w:endnote w:type="continuationSeparator" w:id="0">
    <w:p w14:paraId="07A332DD" w14:textId="77777777" w:rsidR="00EF4DB8" w:rsidRDefault="00EF4DB8" w:rsidP="0034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267E" w14:textId="77777777" w:rsidR="00EF4DB8" w:rsidRDefault="00EF4DB8" w:rsidP="00345011">
      <w:pPr>
        <w:spacing w:after="0" w:line="240" w:lineRule="auto"/>
      </w:pPr>
      <w:r>
        <w:separator/>
      </w:r>
    </w:p>
  </w:footnote>
  <w:footnote w:type="continuationSeparator" w:id="0">
    <w:p w14:paraId="6A2C177F" w14:textId="77777777" w:rsidR="00EF4DB8" w:rsidRDefault="00EF4DB8" w:rsidP="0034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924C" w14:textId="77777777" w:rsidR="00345011" w:rsidRDefault="00345011" w:rsidP="00345011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743B50" wp14:editId="1D142D67">
              <wp:simplePos x="0" y="0"/>
              <wp:positionH relativeFrom="column">
                <wp:posOffset>3678447</wp:posOffset>
              </wp:positionH>
              <wp:positionV relativeFrom="paragraph">
                <wp:posOffset>-267239</wp:posOffset>
              </wp:positionV>
              <wp:extent cx="2276475" cy="1038225"/>
              <wp:effectExtent l="0" t="0" r="0" b="0"/>
              <wp:wrapSquare wrapText="bothSides"/>
              <wp:docPr id="419553235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3D317" w14:textId="77777777" w:rsidR="00345011" w:rsidRPr="00E816FD" w:rsidRDefault="00345011" w:rsidP="00345011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ENTITAT PÚBLICA EMPRESARIAL PART TECNOCAMPUS MATARÓ</w:t>
                          </w:r>
                        </w:p>
                        <w:p w14:paraId="3E55F49E" w14:textId="77777777" w:rsidR="00345011" w:rsidRPr="00E816FD" w:rsidRDefault="00345011" w:rsidP="00345011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E816F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Avinguda</w:t>
                          </w:r>
                          <w:proofErr w:type="spellEnd"/>
                          <w:r w:rsidRPr="00E816F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Ernest Lluch, 32</w:t>
                          </w:r>
                        </w:p>
                        <w:p w14:paraId="02963462" w14:textId="77777777" w:rsidR="00345011" w:rsidRPr="00E816FD" w:rsidRDefault="00345011" w:rsidP="00345011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E816F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08302 Mataró (Barcelona)</w:t>
                          </w:r>
                        </w:p>
                        <w:p w14:paraId="5764450E" w14:textId="77777777" w:rsidR="00345011" w:rsidRPr="00E816FD" w:rsidRDefault="00345011" w:rsidP="00345011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E816F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Tel. 93 169 65 00</w:t>
                          </w:r>
                        </w:p>
                        <w:p w14:paraId="3CB9FF6F" w14:textId="77777777" w:rsidR="00345011" w:rsidRPr="00E816FD" w:rsidRDefault="00345011" w:rsidP="00345011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B968B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Q-0801443-C</w:t>
                          </w:r>
                        </w:p>
                        <w:p w14:paraId="46890B88" w14:textId="77777777" w:rsidR="00345011" w:rsidRPr="00E816FD" w:rsidRDefault="00345011" w:rsidP="00345011">
                          <w:pPr>
                            <w:rPr>
                              <w:rFonts w:ascii="Calibri" w:hAnsi="Calibri" w:cs="Calibri"/>
                              <w:b/>
                              <w:noProof/>
                              <w:sz w:val="16"/>
                              <w:szCs w:val="16"/>
                            </w:rPr>
                          </w:pPr>
                          <w:r w:rsidRPr="00E816FD">
                            <w:rPr>
                              <w:rFonts w:ascii="Calibri" w:hAnsi="Calibri" w:cs="Calibri"/>
                              <w:b/>
                              <w:noProof/>
                              <w:sz w:val="16"/>
                              <w:szCs w:val="16"/>
                            </w:rPr>
                            <w:t>www.tecnocampus.cat</w:t>
                          </w:r>
                        </w:p>
                        <w:p w14:paraId="128C41D1" w14:textId="77777777" w:rsidR="00345011" w:rsidRPr="00280749" w:rsidRDefault="00345011" w:rsidP="00345011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43B50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89.65pt;margin-top:-21.05pt;width:179.2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05Z9QEAAMsDAAAOAAAAZHJzL2Uyb0RvYy54bWysU8GO0zAQvSPxD5bvNG1od5eo6Wrpqghp&#10;WZAWPsBxnMTC8Zix26R8PWOn2y1wQ+RgeTz2m3lvXta3Y2/YQaHXYEu+mM05U1ZCrW1b8m9fd29u&#10;OPNB2FoYsKrkR+X57eb1q/XgCpVDB6ZWyAjE+mJwJe9CcEWWedmpXvgZOGUp2QD2IlCIbVajGAi9&#10;N1k+n19lA2DtEKTynk7vpyTfJPymUTJ8bhqvAjMlp95CWjGtVVyzzVoULQrXaXlqQ/xDF73Qloqe&#10;oe5FEGyP+i+oXksED02YSegzaBotVeJAbBbzP9g8dcKpxIXE8e4sk/9/sPLx8OS+IAvjexhpgImE&#10;dw8gv3tmYdsJ26o7RBg6JWoqvIiSZYPzxelplNoXPoJUwyeoachiHyABjQ32URXiyQidBnA8i67G&#10;wCQd5vn11fJ6xZmk3GL+9ibPV6mGKJ6fO/Thg4KexU3Jkaaa4MXhwYfYjiier8RqHoyud9qYFGBb&#10;bQ2ygyAH7NJ3Qv/tmrHxsoX4bEKMJ4lnpDaRDGM1UjLyraA+EmOEyVH0B9CmA/zJ2UBuKrn/sReo&#10;ODMfLan2brFcRvulYLm6zinAy0x1mRFWElTJA2fTdhsmy+4d6rajStOcLNyR0o1OGrx0deqbHJOk&#10;Obk7WvIyTrde/sHNLwAAAP//AwBQSwMEFAAGAAgAAAAhADa9bW/fAAAACwEAAA8AAABkcnMvZG93&#10;bnJldi54bWxMj0FugzAQRfeVegdrInVTJQZCQqGYqK3UqtukOcAADqDgMcJOILfvdNUsR/P0//v5&#10;bja9uOrRdZYUhKsAhKbK1h01Co4/n8sXEM4j1dhb0gpu2sGueHzIMavtRHt9PfhGcAi5DBW03g+Z&#10;lK5qtUG3soMm/p3saNDzOTayHnHicNPLKAi20mBH3NDioD9aXZ0PF6Pg9D09b9Kp/PLHZB9v37FL&#10;SntT6mkxv72C8Hr2/zD86bM6FOxU2gvVTvQKNkm6ZlTBMo5CEEyk64THlIxGYQyyyOX9huIXAAD/&#10;/wMAUEsBAi0AFAAGAAgAAAAhALaDOJL+AAAA4QEAABMAAAAAAAAAAAAAAAAAAAAAAFtDb250ZW50&#10;X1R5cGVzXS54bWxQSwECLQAUAAYACAAAACEAOP0h/9YAAACUAQAACwAAAAAAAAAAAAAAAAAvAQAA&#10;X3JlbHMvLnJlbHNQSwECLQAUAAYACAAAACEAvi9OWfUBAADLAwAADgAAAAAAAAAAAAAAAAAuAgAA&#10;ZHJzL2Uyb0RvYy54bWxQSwECLQAUAAYACAAAACEANr1tb98AAAALAQAADwAAAAAAAAAAAAAAAABP&#10;BAAAZHJzL2Rvd25yZXYueG1sUEsFBgAAAAAEAAQA8wAAAFsFAAAAAA==&#10;" stroked="f">
              <v:textbox>
                <w:txbxContent>
                  <w:p w14:paraId="29D3D317" w14:textId="77777777" w:rsidR="00345011" w:rsidRPr="00E816FD" w:rsidRDefault="00345011" w:rsidP="00345011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ENTITAT PÚBLICA EMPRESARIAL PART TECNOCAMPUS MATARÓ</w:t>
                    </w:r>
                  </w:p>
                  <w:p w14:paraId="3E55F49E" w14:textId="77777777" w:rsidR="00345011" w:rsidRPr="00E816FD" w:rsidRDefault="00345011" w:rsidP="00345011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proofErr w:type="spellStart"/>
                    <w:r w:rsidRPr="00E816FD">
                      <w:rPr>
                        <w:rFonts w:ascii="Calibri" w:hAnsi="Calibri" w:cs="Calibri"/>
                        <w:sz w:val="16"/>
                        <w:szCs w:val="16"/>
                      </w:rPr>
                      <w:t>Avinguda</w:t>
                    </w:r>
                    <w:proofErr w:type="spellEnd"/>
                    <w:r w:rsidRPr="00E816FD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Ernest Lluch, 32</w:t>
                    </w:r>
                  </w:p>
                  <w:p w14:paraId="02963462" w14:textId="77777777" w:rsidR="00345011" w:rsidRPr="00E816FD" w:rsidRDefault="00345011" w:rsidP="00345011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E816FD">
                      <w:rPr>
                        <w:rFonts w:ascii="Calibri" w:hAnsi="Calibri" w:cs="Calibri"/>
                        <w:sz w:val="16"/>
                        <w:szCs w:val="16"/>
                      </w:rPr>
                      <w:t>08302 Mataró (Barcelona)</w:t>
                    </w:r>
                  </w:p>
                  <w:p w14:paraId="5764450E" w14:textId="77777777" w:rsidR="00345011" w:rsidRPr="00E816FD" w:rsidRDefault="00345011" w:rsidP="00345011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E816FD">
                      <w:rPr>
                        <w:rFonts w:ascii="Calibri" w:hAnsi="Calibri" w:cs="Calibri"/>
                        <w:sz w:val="16"/>
                        <w:szCs w:val="16"/>
                      </w:rPr>
                      <w:t>Tel. 93 169 65 00</w:t>
                    </w:r>
                  </w:p>
                  <w:p w14:paraId="3CB9FF6F" w14:textId="77777777" w:rsidR="00345011" w:rsidRPr="00E816FD" w:rsidRDefault="00345011" w:rsidP="00345011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B968B3">
                      <w:rPr>
                        <w:rFonts w:ascii="Calibri" w:hAnsi="Calibri" w:cs="Calibri"/>
                        <w:sz w:val="16"/>
                        <w:szCs w:val="16"/>
                      </w:rPr>
                      <w:t>Q-0801443-C</w:t>
                    </w:r>
                  </w:p>
                  <w:p w14:paraId="46890B88" w14:textId="77777777" w:rsidR="00345011" w:rsidRPr="00E816FD" w:rsidRDefault="00345011" w:rsidP="00345011">
                    <w:pPr>
                      <w:rPr>
                        <w:rFonts w:ascii="Calibri" w:hAnsi="Calibri" w:cs="Calibri"/>
                        <w:b/>
                        <w:noProof/>
                        <w:sz w:val="16"/>
                        <w:szCs w:val="16"/>
                      </w:rPr>
                    </w:pPr>
                    <w:r w:rsidRPr="00E816FD">
                      <w:rPr>
                        <w:rFonts w:ascii="Calibri" w:hAnsi="Calibri" w:cs="Calibri"/>
                        <w:b/>
                        <w:noProof/>
                        <w:sz w:val="16"/>
                        <w:szCs w:val="16"/>
                      </w:rPr>
                      <w:t>www.tecnocampus.cat</w:t>
                    </w:r>
                  </w:p>
                  <w:p w14:paraId="128C41D1" w14:textId="77777777" w:rsidR="00345011" w:rsidRPr="00280749" w:rsidRDefault="00345011" w:rsidP="00345011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A1E8AE2" wp14:editId="70C2B7FF">
          <wp:simplePos x="0" y="0"/>
          <wp:positionH relativeFrom="margin">
            <wp:align>left</wp:align>
          </wp:positionH>
          <wp:positionV relativeFrom="paragraph">
            <wp:posOffset>-20080</wp:posOffset>
          </wp:positionV>
          <wp:extent cx="2700020" cy="346710"/>
          <wp:effectExtent l="0" t="0" r="5080" b="0"/>
          <wp:wrapSquare wrapText="bothSides"/>
          <wp:docPr id="1333598475" name="Imatge 1" descr="Segell EP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9" descr="Segell EP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952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31114A" w14:textId="77777777" w:rsidR="00345011" w:rsidRDefault="0034501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72"/>
    <w:rsid w:val="00345011"/>
    <w:rsid w:val="00422A4C"/>
    <w:rsid w:val="004A0EF7"/>
    <w:rsid w:val="00AD5893"/>
    <w:rsid w:val="00AF4472"/>
    <w:rsid w:val="00B656DE"/>
    <w:rsid w:val="00C8514A"/>
    <w:rsid w:val="00D735E9"/>
    <w:rsid w:val="00EF4DB8"/>
    <w:rsid w:val="00F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B7D5"/>
  <w15:chartTrackingRefBased/>
  <w15:docId w15:val="{838B9AAF-F227-44F7-BBC6-AEF35CAF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F4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F4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F4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F4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F4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F4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F4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F4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F4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F4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F4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F4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F447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F447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F447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F447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F447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F447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F4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F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F4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F4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4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F447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F447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F447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F4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F447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F447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45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45011"/>
  </w:style>
  <w:style w:type="paragraph" w:styleId="Peu">
    <w:name w:val="footer"/>
    <w:basedOn w:val="Normal"/>
    <w:link w:val="PeuCar"/>
    <w:uiPriority w:val="99"/>
    <w:unhideWhenUsed/>
    <w:rsid w:val="00345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45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Zaera Fradera</dc:creator>
  <cp:keywords/>
  <dc:description/>
  <cp:lastModifiedBy>Julia Zaera Fradera</cp:lastModifiedBy>
  <cp:revision>4</cp:revision>
  <dcterms:created xsi:type="dcterms:W3CDTF">2024-11-15T12:11:00Z</dcterms:created>
  <dcterms:modified xsi:type="dcterms:W3CDTF">2025-02-10T13:35:00Z</dcterms:modified>
</cp:coreProperties>
</file>